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F5" w:rsidRDefault="00CD54F5" w:rsidP="00CD54F5">
      <w:r>
        <w:t>PUBLIC SERVICE SPOT ANNOUNCEMENTS</w:t>
      </w:r>
    </w:p>
    <w:p w:rsidR="00CD54F5" w:rsidRDefault="00CD54F5" w:rsidP="00CD54F5"/>
    <w:p w:rsidR="00CD54F5" w:rsidRDefault="00CD54F5" w:rsidP="00CD54F5">
      <w:r>
        <w:tab/>
      </w:r>
      <w:r>
        <w:tab/>
      </w:r>
      <w:r>
        <w:tab/>
      </w:r>
      <w:r>
        <w:tab/>
        <w:t>WISCONSIN EDUCATION FAIRS</w:t>
      </w:r>
    </w:p>
    <w:p w:rsidR="00CD54F5" w:rsidRDefault="00CD54F5" w:rsidP="00CD54F5"/>
    <w:p w:rsidR="00CD54F5" w:rsidRDefault="00CD54F5" w:rsidP="00CD54F5">
      <w:r>
        <w:t>A WISCONSIN EDUCATION FAIR FOR HIGH SCHOOL STUDENTS, AND PARENTS AND</w:t>
      </w:r>
    </w:p>
    <w:p w:rsidR="00CD54F5" w:rsidRDefault="00CD54F5" w:rsidP="00CD54F5"/>
    <w:p w:rsidR="00CD54F5" w:rsidRDefault="00CD54F5" w:rsidP="00CD54F5">
      <w:r>
        <w:t>PROSPECTIVE ADULT STUDENTS WILL BE HELD AT _______________________________</w:t>
      </w:r>
    </w:p>
    <w:p w:rsidR="00CD54F5" w:rsidRDefault="00CD54F5" w:rsidP="00CD5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(LOCATION)</w:t>
      </w:r>
    </w:p>
    <w:p w:rsidR="00CD54F5" w:rsidRDefault="00CD54F5" w:rsidP="00CD54F5">
      <w:r>
        <w:t xml:space="preserve">ON ____________________________________________________.  THIS PROGRAM WILL </w:t>
      </w:r>
    </w:p>
    <w:p w:rsidR="00CD54F5" w:rsidRDefault="00CD54F5" w:rsidP="00CD54F5">
      <w:r>
        <w:t xml:space="preserve">            </w:t>
      </w:r>
      <w:r>
        <w:rPr>
          <w:sz w:val="16"/>
        </w:rPr>
        <w:t xml:space="preserve">                    (DAY, DATE &amp; TIME)</w:t>
      </w:r>
    </w:p>
    <w:p w:rsidR="00CD54F5" w:rsidRDefault="00CD54F5" w:rsidP="00CD54F5">
      <w:r>
        <w:t>PROVIDE AN OPPORTUNITY TO OBTAIN INFORMATION ABOUT THE PROGRAMS OF</w:t>
      </w:r>
    </w:p>
    <w:p w:rsidR="00CD54F5" w:rsidRDefault="00CD54F5" w:rsidP="00CD54F5"/>
    <w:p w:rsidR="00CD54F5" w:rsidRDefault="00CD54F5" w:rsidP="00CD54F5">
      <w:r>
        <w:t xml:space="preserve">______________DIFFERENT POST-SECONDARY SCHOOLS.  REPRESENTATIVES OF </w:t>
      </w:r>
    </w:p>
    <w:p w:rsidR="00CD54F5" w:rsidRDefault="00CD54F5" w:rsidP="00CD54F5">
      <w:r>
        <w:rPr>
          <w:sz w:val="16"/>
        </w:rPr>
        <w:t xml:space="preserve">   (NUMBER)</w:t>
      </w:r>
    </w:p>
    <w:p w:rsidR="00CD54F5" w:rsidRDefault="00CD54F5" w:rsidP="00CD54F5">
      <w:r>
        <w:t>COMMUNITY COLLEGES, UNIVERSITIES AND COLLEGES, VOCATIONAL SCHOOLS, TRADE</w:t>
      </w:r>
    </w:p>
    <w:p w:rsidR="00CD54F5" w:rsidRDefault="00CD54F5" w:rsidP="00CD54F5"/>
    <w:p w:rsidR="00CD54F5" w:rsidRDefault="00CD54F5" w:rsidP="00CD54F5">
      <w:r>
        <w:t xml:space="preserve">SCHOOLS, AND THE MILITARY WILL BE PRESENT TO TALK ABOUT THE MANY </w:t>
      </w:r>
    </w:p>
    <w:p w:rsidR="00CD54F5" w:rsidRDefault="00CD54F5" w:rsidP="00CD54F5"/>
    <w:p w:rsidR="00CD54F5" w:rsidRDefault="00CD54F5" w:rsidP="00CD54F5">
      <w:r>
        <w:t>EDUCATIONAL OPPORTUNITIES AVAILABLE.</w:t>
      </w:r>
    </w:p>
    <w:p w:rsidR="00CD54F5" w:rsidRDefault="00CD54F5" w:rsidP="00CD54F5"/>
    <w:p w:rsidR="00CD54F5" w:rsidRDefault="00CD54F5" w:rsidP="00CD54F5"/>
    <w:p w:rsidR="00CD54F5" w:rsidRDefault="00CD54F5" w:rsidP="00CD54F5">
      <w:r>
        <w:t>NO FORMAL SESSION WILL BE HELD; RATHER, THE STUDENTS AND PARENTS WILL BE</w:t>
      </w:r>
    </w:p>
    <w:p w:rsidR="00CD54F5" w:rsidRDefault="00CD54F5" w:rsidP="00CD54F5"/>
    <w:p w:rsidR="00CD54F5" w:rsidRDefault="00CD54F5" w:rsidP="00CD54F5">
      <w:r>
        <w:t>FREE TO MOVE ABOUT THE AREA, SPENDING AS MUCH TIME AS THEY WISH WITH THE</w:t>
      </w:r>
    </w:p>
    <w:p w:rsidR="00CD54F5" w:rsidRDefault="00CD54F5" w:rsidP="00CD54F5"/>
    <w:p w:rsidR="00CD54F5" w:rsidRDefault="00CD54F5" w:rsidP="00CD54F5">
      <w:r>
        <w:t>INDIVIDUAL REPRESENTATIVES.</w:t>
      </w:r>
    </w:p>
    <w:p w:rsidR="00CD54F5" w:rsidRDefault="00CD54F5" w:rsidP="00CD54F5"/>
    <w:p w:rsidR="00CD54F5" w:rsidRDefault="00CD54F5" w:rsidP="00CD54F5"/>
    <w:p w:rsidR="00CD54F5" w:rsidRDefault="00CD54F5" w:rsidP="00CD54F5">
      <w:r>
        <w:t>IN ADDITION, FINANCIAL AID COUNSELORS FROM SOME OF THE PARTICIPATING</w:t>
      </w:r>
    </w:p>
    <w:p w:rsidR="00CD54F5" w:rsidRDefault="00CD54F5" w:rsidP="00CD54F5"/>
    <w:p w:rsidR="00CD54F5" w:rsidRDefault="00CD54F5" w:rsidP="00CD54F5">
      <w:r>
        <w:t xml:space="preserve">INSTITUTIONS WILL BE MAKING PERIODIC PRESENTATIONS ON THE FINANCIAL                                 </w:t>
      </w:r>
    </w:p>
    <w:p w:rsidR="00CD54F5" w:rsidRDefault="00CD54F5" w:rsidP="00CD54F5"/>
    <w:p w:rsidR="00CD54F5" w:rsidRDefault="00CD54F5" w:rsidP="00CD54F5">
      <w:r>
        <w:t xml:space="preserve">ASSISTANCE AVAILABLE TO STUDENTS AS THEY SEEK EDUCATION AND TRAINING </w:t>
      </w:r>
    </w:p>
    <w:p w:rsidR="00CD54F5" w:rsidRDefault="00CD54F5" w:rsidP="00CD54F5"/>
    <w:p w:rsidR="00CD54F5" w:rsidRDefault="00CD54F5" w:rsidP="00CD54F5">
      <w:r>
        <w:t>BEYOND HIGH SCHOOL.</w:t>
      </w:r>
    </w:p>
    <w:p w:rsidR="00CD54F5" w:rsidRDefault="00CD54F5" w:rsidP="00CD54F5"/>
    <w:p w:rsidR="00CD54F5" w:rsidRDefault="00CD54F5" w:rsidP="00CD54F5"/>
    <w:p w:rsidR="00CD54F5" w:rsidRDefault="00CD54F5" w:rsidP="00CD54F5">
      <w:r>
        <w:t>LOCAL HIGH SCHOOL COUNSELORS AND AREA COLLEGE AND TECHNICAL SCHOOL</w:t>
      </w:r>
    </w:p>
    <w:p w:rsidR="00CD54F5" w:rsidRDefault="00CD54F5" w:rsidP="00CD54F5"/>
    <w:p w:rsidR="00CD54F5" w:rsidRDefault="00CD54F5" w:rsidP="00CD54F5">
      <w:r>
        <w:t>ADMISSIONS PERSONNEL HAVE MORE SPECIFIC INFORMATION AND STUDENTS ARE</w:t>
      </w:r>
    </w:p>
    <w:p w:rsidR="00CD54F5" w:rsidRDefault="00CD54F5" w:rsidP="00CD54F5"/>
    <w:p w:rsidR="00CD54F5" w:rsidRDefault="00CD54F5" w:rsidP="00CD54F5">
      <w:r>
        <w:t>URGED TO CONTACT THEM FOR FURTHER INFORMATION.</w:t>
      </w:r>
    </w:p>
    <w:p w:rsidR="00CD54F5" w:rsidRDefault="00CD54F5" w:rsidP="00CD54F5"/>
    <w:p w:rsidR="00CD54F5" w:rsidRDefault="00CD54F5" w:rsidP="00CD54F5"/>
    <w:p w:rsidR="00CD54F5" w:rsidRDefault="00CD54F5" w:rsidP="00CD54F5">
      <w:r>
        <w:t>*YOU MAY WISH TO LIST THE LOCAL SITE COORDINATOR(S) AND TELEPHONE</w:t>
      </w:r>
    </w:p>
    <w:p w:rsidR="00CD54F5" w:rsidRDefault="00CD54F5" w:rsidP="00CD54F5"/>
    <w:p w:rsidR="00CD54F5" w:rsidRDefault="00CD54F5" w:rsidP="00CD54F5">
      <w:r>
        <w:t>NUMBER(S) FOR FURTHER INFORMATION.</w:t>
      </w:r>
    </w:p>
    <w:p w:rsidR="004646A9" w:rsidRDefault="004646A9">
      <w:bookmarkStart w:id="0" w:name="_GoBack"/>
      <w:bookmarkEnd w:id="0"/>
    </w:p>
    <w:sectPr w:rsidR="0046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F5"/>
    <w:rsid w:val="004646A9"/>
    <w:rsid w:val="00B72AB3"/>
    <w:rsid w:val="00C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C21D1-933F-4195-BFEF-9290510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Schnurer, Jennifer</dc:creator>
  <cp:keywords/>
  <dc:description/>
  <cp:lastModifiedBy>Schnurer, Jennifer</cp:lastModifiedBy>
  <cp:revision>1</cp:revision>
  <dcterms:created xsi:type="dcterms:W3CDTF">2018-02-16T21:29:00Z</dcterms:created>
  <dcterms:modified xsi:type="dcterms:W3CDTF">2018-02-16T21:29:00Z</dcterms:modified>
</cp:coreProperties>
</file>